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</w:t>
      </w:r>
      <w:proofErr w:type="gramStart"/>
      <w:r w:rsidRPr="009718F7">
        <w:rPr>
          <w:sz w:val="28"/>
          <w:szCs w:val="28"/>
        </w:rPr>
        <w:t xml:space="preserve">ДЕПУТАТЫ  </w:t>
      </w:r>
      <w:r w:rsidR="001A49F0">
        <w:rPr>
          <w:sz w:val="28"/>
          <w:szCs w:val="28"/>
        </w:rPr>
        <w:t>ГОРОДОКСКОГО</w:t>
      </w:r>
      <w:proofErr w:type="gramEnd"/>
      <w:r w:rsidR="001A49F0">
        <w:rPr>
          <w:sz w:val="28"/>
          <w:szCs w:val="28"/>
        </w:rPr>
        <w:t xml:space="preserve"> РАЙОННОГО</w:t>
      </w:r>
      <w:r w:rsidRPr="009718F7">
        <w:rPr>
          <w:sz w:val="28"/>
          <w:szCs w:val="28"/>
        </w:rPr>
        <w:t xml:space="preserve"> СОВЕТА ДЕПУТАТОВ ПО </w:t>
      </w:r>
      <w:r w:rsidR="002705E6">
        <w:rPr>
          <w:sz w:val="28"/>
          <w:szCs w:val="28"/>
        </w:rPr>
        <w:t>ВИРОВЛЯНСКОМУ</w:t>
      </w:r>
      <w:r w:rsidR="00C44906">
        <w:rPr>
          <w:sz w:val="28"/>
          <w:szCs w:val="28"/>
        </w:rPr>
        <w:t xml:space="preserve">      </w:t>
      </w:r>
      <w:r w:rsidRPr="009718F7">
        <w:rPr>
          <w:sz w:val="28"/>
          <w:szCs w:val="28"/>
        </w:rPr>
        <w:t>ИЗБИРАТЕЛЬНОМУ ОКРУГУ №</w:t>
      </w:r>
      <w:r w:rsidR="002705E6">
        <w:rPr>
          <w:sz w:val="28"/>
          <w:szCs w:val="28"/>
        </w:rPr>
        <w:t>20</w:t>
      </w:r>
    </w:p>
    <w:tbl>
      <w:tblPr>
        <w:tblStyle w:val="a9"/>
        <w:tblW w:w="10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6191"/>
      </w:tblGrid>
      <w:tr w:rsidR="00D614C3" w:rsidTr="00C44906">
        <w:trPr>
          <w:trHeight w:val="6053"/>
        </w:trPr>
        <w:tc>
          <w:tcPr>
            <w:tcW w:w="4329" w:type="dxa"/>
          </w:tcPr>
          <w:p w:rsidR="00D614C3" w:rsidRDefault="002705E6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2705E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596882" cy="4067175"/>
                  <wp:effectExtent l="0" t="0" r="0" b="0"/>
                  <wp:docPr id="1" name="Рисунок 1" descr="F:\ЯНВАРЬ 2024\ПРОГРАММЫ\Плакаты!!!\Фото к плакатам\Автухов В.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ЯНВАРЬ 2024\ПРОГРАММЫ\Плакаты!!!\Фото к плакатам\Автухов В.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514" cy="4086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1" w:type="dxa"/>
          </w:tcPr>
          <w:p w:rsidR="00D614C3" w:rsidRPr="009718F7" w:rsidRDefault="002705E6" w:rsidP="00D614C3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АВТУХОВ ВАСИЛИЙ АНАТОЛЬЕВИЧ</w:t>
            </w:r>
          </w:p>
          <w:p w:rsidR="002705E6" w:rsidRPr="002705E6" w:rsidRDefault="002705E6" w:rsidP="002705E6">
            <w:pPr>
              <w:ind w:left="6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Родился 16 июля 1979 года в деревне Селище Городокского района Витебской области.</w:t>
            </w:r>
          </w:p>
          <w:p w:rsidR="002705E6" w:rsidRPr="002705E6" w:rsidRDefault="002705E6" w:rsidP="002705E6">
            <w:pPr>
              <w:ind w:left="66"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Образование высшее. Окончил два высших учебных заведения: в 2001 году – Полоцкий государственный университет по специальности «Теплогазоснабжение, вентиляция и охрана воздушного бассейна», в 2011 году – Академию управления при Президенте Республики Беларусь по специальности «Экономика и управление на предприятии промышленности».</w:t>
            </w:r>
          </w:p>
          <w:p w:rsidR="002705E6" w:rsidRPr="002705E6" w:rsidRDefault="002705E6" w:rsidP="002705E6">
            <w:pPr>
              <w:ind w:right="-69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Трудовую деятельность начал в </w:t>
            </w:r>
            <w:proofErr w:type="spellStart"/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Городокском</w:t>
            </w:r>
            <w:proofErr w:type="spellEnd"/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 в 2001 году в должности инженера филиала «</w:t>
            </w:r>
            <w:proofErr w:type="spellStart"/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Городокское</w:t>
            </w:r>
            <w:proofErr w:type="spellEnd"/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районное управление газового хозяйства», затем </w:t>
            </w:r>
            <w:r w:rsidRPr="00270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директор этого филиала.</w:t>
            </w:r>
          </w:p>
          <w:p w:rsidR="002705E6" w:rsidRPr="002705E6" w:rsidRDefault="002705E6" w:rsidP="002705E6">
            <w:pPr>
              <w:ind w:right="-69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настоящее время, в связи с реорганизацией, работает в должности начальника Городокского района газоснабжения филиала «Витебское производственное управление» (ПУ «</w:t>
            </w:r>
            <w:proofErr w:type="spellStart"/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Витебскгаз</w:t>
            </w:r>
            <w:proofErr w:type="spellEnd"/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 унитарного предприятия «</w:t>
            </w:r>
            <w:proofErr w:type="spellStart"/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Витебскоблгаз</w:t>
            </w:r>
            <w:proofErr w:type="spellEnd"/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2705E6" w:rsidRPr="002705E6" w:rsidRDefault="002705E6" w:rsidP="002705E6">
            <w:pPr>
              <w:ind w:right="-69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Является депутатом Городокского районного Совета депутатов двадцать восьмого созыва. </w:t>
            </w:r>
          </w:p>
          <w:p w:rsidR="002705E6" w:rsidRPr="002705E6" w:rsidRDefault="002705E6" w:rsidP="002705E6">
            <w:pPr>
              <w:ind w:right="-69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proofErr w:type="gramStart"/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Белорусской  партии</w:t>
            </w:r>
            <w:proofErr w:type="gramEnd"/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«Белая Русь».</w:t>
            </w:r>
          </w:p>
          <w:p w:rsidR="002705E6" w:rsidRPr="002705E6" w:rsidRDefault="002705E6" w:rsidP="002705E6">
            <w:pPr>
              <w:ind w:left="33" w:right="252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Проживает в городе Городке Витебской области.</w:t>
            </w:r>
          </w:p>
          <w:p w:rsidR="002705E6" w:rsidRPr="002705E6" w:rsidRDefault="002705E6" w:rsidP="002705E6">
            <w:pPr>
              <w:ind w:left="33" w:right="252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5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Женат, отец двоих детей.</w:t>
            </w:r>
          </w:p>
          <w:p w:rsidR="00D614C3" w:rsidRPr="00D614C3" w:rsidRDefault="00D614C3" w:rsidP="00D614C3">
            <w:pPr>
              <w:ind w:left="34" w:right="252" w:firstLine="2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1029" w:rsidRDefault="00761029" w:rsidP="0076102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03B99">
        <w:rPr>
          <w:b/>
          <w:color w:val="000000"/>
          <w:sz w:val="28"/>
          <w:szCs w:val="28"/>
        </w:rPr>
        <w:t>УВАЖАЕМЫЕ ИЗБИРАТЕЛИ!</w:t>
      </w:r>
      <w:r w:rsidR="00716999">
        <w:rPr>
          <w:b/>
          <w:color w:val="000000"/>
          <w:sz w:val="28"/>
          <w:szCs w:val="28"/>
        </w:rPr>
        <w:t xml:space="preserve"> </w:t>
      </w:r>
    </w:p>
    <w:p w:rsidR="002705E6" w:rsidRDefault="002705E6" w:rsidP="002705E6">
      <w:pPr>
        <w:pStyle w:val="a3"/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705E6">
        <w:rPr>
          <w:color w:val="000000"/>
          <w:sz w:val="28"/>
          <w:szCs w:val="28"/>
          <w:shd w:val="clear" w:color="auto" w:fill="FFFFFF"/>
        </w:rPr>
        <w:t xml:space="preserve">Выдвижение кандидатом в депутаты </w:t>
      </w:r>
      <w:r>
        <w:rPr>
          <w:color w:val="000000"/>
          <w:sz w:val="28"/>
          <w:szCs w:val="28"/>
          <w:shd w:val="clear" w:color="auto" w:fill="FFFFFF"/>
        </w:rPr>
        <w:t xml:space="preserve">Городокского районного Совета депутатов 29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созыва </w:t>
      </w:r>
      <w:r w:rsidRPr="002705E6">
        <w:rPr>
          <w:color w:val="000000"/>
          <w:sz w:val="28"/>
          <w:szCs w:val="28"/>
          <w:shd w:val="clear" w:color="auto" w:fill="FFFFFF"/>
        </w:rPr>
        <w:t xml:space="preserve"> расцениваю</w:t>
      </w:r>
      <w:proofErr w:type="gramEnd"/>
      <w:r w:rsidRPr="002705E6">
        <w:rPr>
          <w:color w:val="000000"/>
          <w:sz w:val="28"/>
          <w:szCs w:val="28"/>
          <w:shd w:val="clear" w:color="auto" w:fill="FFFFFF"/>
        </w:rPr>
        <w:t xml:space="preserve"> как большую честь и ответственность, искренне благодарю вас за оказанное мне доверие.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705E6">
        <w:rPr>
          <w:color w:val="000000"/>
          <w:sz w:val="28"/>
          <w:szCs w:val="28"/>
          <w:shd w:val="clear" w:color="auto" w:fill="FFFFFF"/>
        </w:rPr>
        <w:t xml:space="preserve">Мой жизненный опыт, мои убеждения, моя трудовая деятельность, знание проблем людей, особенно в сельской местности, позволяют мне сегодня реально </w:t>
      </w:r>
      <w:proofErr w:type="gramStart"/>
      <w:r w:rsidRPr="002705E6">
        <w:rPr>
          <w:color w:val="000000"/>
          <w:sz w:val="28"/>
          <w:szCs w:val="28"/>
          <w:shd w:val="clear" w:color="auto" w:fill="FFFFFF"/>
        </w:rPr>
        <w:t>оценить</w:t>
      </w:r>
      <w:proofErr w:type="gramEnd"/>
      <w:r w:rsidRPr="002705E6">
        <w:rPr>
          <w:color w:val="000000"/>
          <w:sz w:val="28"/>
          <w:szCs w:val="28"/>
          <w:shd w:val="clear" w:color="auto" w:fill="FFFFFF"/>
        </w:rPr>
        <w:t xml:space="preserve"> как достижения и возможности, так и те вопросы, решения которых ждут жители деревень.</w:t>
      </w:r>
    </w:p>
    <w:p w:rsidR="002705E6" w:rsidRDefault="002705E6" w:rsidP="002705E6">
      <w:pPr>
        <w:pStyle w:val="a3"/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2705E6">
        <w:rPr>
          <w:color w:val="000000"/>
          <w:sz w:val="28"/>
          <w:szCs w:val="28"/>
          <w:shd w:val="clear" w:color="auto" w:fill="FFFFFF"/>
        </w:rPr>
        <w:t>сновные усилия будут сосредоточены на решении следующих задач:</w:t>
      </w:r>
      <w:r w:rsidRPr="002705E6">
        <w:rPr>
          <w:color w:val="000000"/>
          <w:sz w:val="28"/>
          <w:szCs w:val="28"/>
        </w:rPr>
        <w:br/>
      </w:r>
      <w:r w:rsidRPr="002705E6">
        <w:rPr>
          <w:color w:val="000000"/>
          <w:sz w:val="28"/>
          <w:szCs w:val="28"/>
          <w:shd w:val="clear" w:color="auto" w:fill="FFFFFF"/>
        </w:rPr>
        <w:t xml:space="preserve">•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705E6">
        <w:rPr>
          <w:color w:val="000000"/>
          <w:sz w:val="28"/>
          <w:szCs w:val="28"/>
          <w:shd w:val="clear" w:color="auto" w:fill="FFFFFF"/>
        </w:rPr>
        <w:t>созда</w:t>
      </w:r>
      <w:r>
        <w:rPr>
          <w:color w:val="000000"/>
          <w:sz w:val="28"/>
          <w:szCs w:val="28"/>
          <w:shd w:val="clear" w:color="auto" w:fill="FFFFFF"/>
        </w:rPr>
        <w:t>ние</w:t>
      </w:r>
      <w:r w:rsidRPr="002705E6">
        <w:rPr>
          <w:color w:val="000000"/>
          <w:sz w:val="28"/>
          <w:szCs w:val="28"/>
          <w:shd w:val="clear" w:color="auto" w:fill="FFFFFF"/>
        </w:rPr>
        <w:t xml:space="preserve"> благоприятны</w:t>
      </w:r>
      <w:r w:rsidR="00107ABE">
        <w:rPr>
          <w:color w:val="000000"/>
          <w:sz w:val="28"/>
          <w:szCs w:val="28"/>
          <w:shd w:val="clear" w:color="auto" w:fill="FFFFFF"/>
        </w:rPr>
        <w:t>х</w:t>
      </w:r>
      <w:r w:rsidRPr="002705E6">
        <w:rPr>
          <w:color w:val="000000"/>
          <w:sz w:val="28"/>
          <w:szCs w:val="28"/>
          <w:shd w:val="clear" w:color="auto" w:fill="FFFFFF"/>
        </w:rPr>
        <w:t xml:space="preserve"> услови</w:t>
      </w:r>
      <w:r w:rsidR="00107ABE">
        <w:rPr>
          <w:color w:val="000000"/>
          <w:sz w:val="28"/>
          <w:szCs w:val="28"/>
          <w:shd w:val="clear" w:color="auto" w:fill="FFFFFF"/>
        </w:rPr>
        <w:t>й</w:t>
      </w:r>
      <w:bookmarkStart w:id="0" w:name="_GoBack"/>
      <w:bookmarkEnd w:id="0"/>
      <w:r w:rsidRPr="002705E6">
        <w:rPr>
          <w:color w:val="000000"/>
          <w:sz w:val="28"/>
          <w:szCs w:val="28"/>
          <w:shd w:val="clear" w:color="auto" w:fill="FFFFFF"/>
        </w:rPr>
        <w:t xml:space="preserve"> для жизни и труда жителей избирательного округа;</w:t>
      </w:r>
      <w:r w:rsidRPr="002705E6">
        <w:rPr>
          <w:color w:val="000000"/>
          <w:sz w:val="28"/>
          <w:szCs w:val="28"/>
        </w:rPr>
        <w:br/>
      </w:r>
      <w:r w:rsidRPr="002705E6">
        <w:rPr>
          <w:color w:val="000000"/>
          <w:sz w:val="28"/>
          <w:szCs w:val="28"/>
          <w:shd w:val="clear" w:color="auto" w:fill="FFFFFF"/>
        </w:rPr>
        <w:t>• действенная поддержка сельскохозяйственного производства;</w:t>
      </w:r>
      <w:r w:rsidRPr="002705E6">
        <w:rPr>
          <w:color w:val="000000"/>
          <w:sz w:val="28"/>
          <w:szCs w:val="28"/>
        </w:rPr>
        <w:br/>
      </w:r>
      <w:r w:rsidRPr="002705E6">
        <w:rPr>
          <w:color w:val="000000"/>
          <w:sz w:val="28"/>
          <w:szCs w:val="28"/>
          <w:shd w:val="clear" w:color="auto" w:fill="FFFFFF"/>
        </w:rPr>
        <w:t xml:space="preserve">•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705E6">
        <w:rPr>
          <w:color w:val="000000"/>
          <w:sz w:val="28"/>
          <w:szCs w:val="28"/>
          <w:shd w:val="clear" w:color="auto" w:fill="FFFFFF"/>
        </w:rPr>
        <w:t>совершенствование социальных стандартов для жителей сельской местности;</w:t>
      </w:r>
      <w:r w:rsidRPr="002705E6">
        <w:rPr>
          <w:color w:val="000000"/>
          <w:sz w:val="28"/>
          <w:szCs w:val="28"/>
        </w:rPr>
        <w:br/>
      </w:r>
      <w:r w:rsidRPr="002705E6">
        <w:rPr>
          <w:color w:val="000000"/>
          <w:sz w:val="28"/>
          <w:szCs w:val="28"/>
          <w:shd w:val="clear" w:color="auto" w:fill="FFFFFF"/>
        </w:rPr>
        <w:t>• повышение качества медицинского обслуживания;</w:t>
      </w:r>
      <w:r w:rsidRPr="002705E6">
        <w:rPr>
          <w:color w:val="000000"/>
          <w:sz w:val="28"/>
          <w:szCs w:val="28"/>
        </w:rPr>
        <w:br/>
      </w:r>
      <w:r w:rsidRPr="002705E6">
        <w:rPr>
          <w:color w:val="000000"/>
          <w:sz w:val="28"/>
          <w:szCs w:val="28"/>
          <w:shd w:val="clear" w:color="auto" w:fill="FFFFFF"/>
        </w:rPr>
        <w:t>• обеспечение социальной поддержки пожилым людям, инвалидам, малообеспеченным гражданам;</w:t>
      </w:r>
      <w:r w:rsidRPr="002705E6">
        <w:rPr>
          <w:color w:val="000000"/>
          <w:sz w:val="28"/>
          <w:szCs w:val="28"/>
        </w:rPr>
        <w:br/>
      </w:r>
      <w:r w:rsidRPr="002705E6">
        <w:rPr>
          <w:color w:val="000000"/>
          <w:sz w:val="28"/>
          <w:szCs w:val="28"/>
          <w:shd w:val="clear" w:color="auto" w:fill="FFFFFF"/>
        </w:rPr>
        <w:t xml:space="preserve">• создание материально привлекательных условий и благоприятного морального </w:t>
      </w:r>
      <w:r w:rsidRPr="002705E6">
        <w:rPr>
          <w:color w:val="000000"/>
          <w:sz w:val="28"/>
          <w:szCs w:val="28"/>
          <w:shd w:val="clear" w:color="auto" w:fill="FFFFFF"/>
        </w:rPr>
        <w:lastRenderedPageBreak/>
        <w:t>климата в трудовых коллективах для молодых специалистов и рабочих, создание возможности их закрепления на рабочих местах и даль</w:t>
      </w:r>
      <w:r>
        <w:rPr>
          <w:color w:val="000000"/>
          <w:sz w:val="28"/>
          <w:szCs w:val="28"/>
          <w:shd w:val="clear" w:color="auto" w:fill="FFFFFF"/>
        </w:rPr>
        <w:t>нейшего профессионального роста</w:t>
      </w:r>
      <w:r w:rsidRPr="002705E6">
        <w:rPr>
          <w:color w:val="000000"/>
          <w:sz w:val="28"/>
          <w:szCs w:val="28"/>
          <w:shd w:val="clear" w:color="auto" w:fill="FFFFFF"/>
        </w:rPr>
        <w:t>;</w:t>
      </w:r>
      <w:r w:rsidRPr="002705E6">
        <w:rPr>
          <w:color w:val="000000"/>
          <w:sz w:val="28"/>
          <w:szCs w:val="28"/>
        </w:rPr>
        <w:br/>
      </w:r>
      <w:r w:rsidRPr="002705E6">
        <w:rPr>
          <w:color w:val="000000"/>
          <w:sz w:val="28"/>
          <w:szCs w:val="28"/>
          <w:shd w:val="clear" w:color="auto" w:fill="FFFFFF"/>
        </w:rPr>
        <w:t>• здоровый образ жизни, создание благоприятных условий для занятия физкультурой и спортом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705E6" w:rsidRPr="002705E6" w:rsidRDefault="002705E6" w:rsidP="002705E6">
      <w:pPr>
        <w:pStyle w:val="a3"/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705E6">
        <w:rPr>
          <w:color w:val="000000"/>
          <w:sz w:val="28"/>
          <w:szCs w:val="28"/>
          <w:shd w:val="clear" w:color="auto" w:fill="FFFFFF"/>
        </w:rPr>
        <w:t xml:space="preserve"> Уважаемые избиратели!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705E6">
        <w:rPr>
          <w:color w:val="000000"/>
          <w:sz w:val="28"/>
          <w:szCs w:val="28"/>
          <w:shd w:val="clear" w:color="auto" w:fill="FFFFFF"/>
        </w:rPr>
        <w:t>Все ваши обращения ко мне не останутся без внимания. Буду твердо и последовательно добиваться решения ваших проблем. Мы сильны, когда мы вместе и неравнодушны к проблемам тех, кто рядом с нами.</w:t>
      </w:r>
      <w:r w:rsidRPr="002705E6">
        <w:rPr>
          <w:color w:val="000000"/>
          <w:sz w:val="28"/>
          <w:szCs w:val="28"/>
        </w:rPr>
        <w:br/>
      </w:r>
      <w:r w:rsidRPr="002705E6">
        <w:rPr>
          <w:color w:val="000000"/>
          <w:sz w:val="28"/>
          <w:szCs w:val="28"/>
          <w:shd w:val="clear" w:color="auto" w:fill="FFFFFF"/>
        </w:rPr>
        <w:t>Искренне надеюсь на ваше доверие и поддержку.</w:t>
      </w:r>
    </w:p>
    <w:sectPr w:rsidR="002705E6" w:rsidRPr="002705E6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0173"/>
    <w:multiLevelType w:val="multilevel"/>
    <w:tmpl w:val="AFE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87FC9"/>
    <w:multiLevelType w:val="multilevel"/>
    <w:tmpl w:val="1F88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819FB"/>
    <w:multiLevelType w:val="multilevel"/>
    <w:tmpl w:val="B0C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B5603"/>
    <w:multiLevelType w:val="multilevel"/>
    <w:tmpl w:val="F6C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30936"/>
    <w:rsid w:val="00034F93"/>
    <w:rsid w:val="00107ABE"/>
    <w:rsid w:val="001A49F0"/>
    <w:rsid w:val="002705E6"/>
    <w:rsid w:val="002B2274"/>
    <w:rsid w:val="00312ED3"/>
    <w:rsid w:val="0032578C"/>
    <w:rsid w:val="003C5370"/>
    <w:rsid w:val="003F717C"/>
    <w:rsid w:val="0043483D"/>
    <w:rsid w:val="0048402A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0628B"/>
    <w:rsid w:val="00716999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74EDC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27B34"/>
    <w:rsid w:val="00B74041"/>
    <w:rsid w:val="00BC7F28"/>
    <w:rsid w:val="00C03B99"/>
    <w:rsid w:val="00C22F8B"/>
    <w:rsid w:val="00C44906"/>
    <w:rsid w:val="00C467C7"/>
    <w:rsid w:val="00C81DAD"/>
    <w:rsid w:val="00D31038"/>
    <w:rsid w:val="00D614C3"/>
    <w:rsid w:val="00D66F2E"/>
    <w:rsid w:val="00DF6B5C"/>
    <w:rsid w:val="00E40A9E"/>
    <w:rsid w:val="00EA135A"/>
    <w:rsid w:val="00EA1A07"/>
    <w:rsid w:val="00EC3E35"/>
    <w:rsid w:val="00F031B1"/>
    <w:rsid w:val="00F4051D"/>
    <w:rsid w:val="00F62BE3"/>
    <w:rsid w:val="00F86CD4"/>
    <w:rsid w:val="00FA090C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D6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2024-01-05T08:51:00Z</cp:lastPrinted>
  <dcterms:created xsi:type="dcterms:W3CDTF">2018-01-05T05:15:00Z</dcterms:created>
  <dcterms:modified xsi:type="dcterms:W3CDTF">2024-02-01T09:13:00Z</dcterms:modified>
</cp:coreProperties>
</file>