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9344F3" w:rsidRPr="00720DF8" w:rsidRDefault="009344F3" w:rsidP="009344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0DF8">
        <w:rPr>
          <w:rFonts w:ascii="Times New Roman" w:hAnsi="Times New Roman"/>
          <w:sz w:val="30"/>
          <w:szCs w:val="28"/>
        </w:rPr>
        <w:t xml:space="preserve">Прошу принять </w:t>
      </w:r>
      <w:r w:rsidRPr="00720DF8">
        <w:rPr>
          <w:rFonts w:ascii="Times New Roman" w:hAnsi="Times New Roman"/>
          <w:sz w:val="30"/>
          <w:szCs w:val="30"/>
        </w:rPr>
        <w:t>решен</w:t>
      </w:r>
      <w:r>
        <w:rPr>
          <w:rFonts w:ascii="Times New Roman" w:hAnsi="Times New Roman"/>
          <w:sz w:val="30"/>
          <w:szCs w:val="30"/>
        </w:rPr>
        <w:t>ие____________________________________</w:t>
      </w:r>
    </w:p>
    <w:p w:rsidR="009344F3" w:rsidRPr="00720DF8" w:rsidRDefault="009344F3" w:rsidP="009344F3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720DF8">
        <w:rPr>
          <w:rFonts w:ascii="Times New Roman" w:hAnsi="Times New Roman"/>
          <w:szCs w:val="30"/>
        </w:rPr>
        <w:t>(указать наименование объекта)</w:t>
      </w:r>
    </w:p>
    <w:p w:rsidR="009344F3" w:rsidRPr="00720DF8" w:rsidRDefault="009344F3" w:rsidP="009344F3">
      <w:pPr>
        <w:spacing w:after="0" w:line="240" w:lineRule="auto"/>
        <w:jc w:val="both"/>
        <w:rPr>
          <w:rFonts w:ascii="Times New Roman" w:hAnsi="Times New Roman"/>
        </w:rPr>
      </w:pPr>
      <w:r w:rsidRPr="00720DF8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4F3" w:rsidRDefault="009344F3" w:rsidP="009344F3">
      <w:pPr>
        <w:pStyle w:val="newncpi0"/>
        <w:rPr>
          <w:sz w:val="30"/>
          <w:szCs w:val="30"/>
          <w:shd w:val="clear" w:color="auto" w:fill="FFFFFF"/>
        </w:rPr>
      </w:pPr>
      <w:r w:rsidRPr="00720DF8">
        <w:rPr>
          <w:sz w:val="30"/>
          <w:szCs w:val="30"/>
          <w:shd w:val="clear" w:color="auto" w:fill="FFFFFF"/>
        </w:rPr>
        <w:t>по назначению в соответствии с единой</w:t>
      </w:r>
      <w:r>
        <w:rPr>
          <w:sz w:val="30"/>
          <w:szCs w:val="30"/>
          <w:shd w:val="clear" w:color="auto" w:fill="FFFFFF"/>
        </w:rPr>
        <w:t xml:space="preserve"> классификацией</w:t>
      </w:r>
      <w:r w:rsidRPr="00720DF8">
        <w:rPr>
          <w:sz w:val="30"/>
          <w:szCs w:val="30"/>
          <w:shd w:val="clear" w:color="auto" w:fill="FFFFFF"/>
        </w:rPr>
        <w:t xml:space="preserve"> назначения объектов недвижимого имущества.</w:t>
      </w:r>
    </w:p>
    <w:p w:rsidR="009344F3" w:rsidRPr="00720DF8" w:rsidRDefault="009344F3" w:rsidP="009344F3">
      <w:pPr>
        <w:pStyle w:val="newncpi0"/>
        <w:rPr>
          <w:sz w:val="30"/>
          <w:szCs w:val="30"/>
        </w:rPr>
      </w:pPr>
    </w:p>
    <w:p w:rsidR="00AA6AA6" w:rsidRDefault="00AA6AA6" w:rsidP="00AA6A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AA6AA6" w:rsidRDefault="00AA6AA6" w:rsidP="00AA6AA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AA6AA6" w:rsidRDefault="00AA6AA6" w:rsidP="00AA6AA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AA6AA6" w:rsidRDefault="00AA6AA6" w:rsidP="00AA6A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AA6AA6" w:rsidRDefault="00AA6AA6" w:rsidP="00AA6AA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AA6AA6" w:rsidRDefault="00AA6AA6" w:rsidP="00AA6AA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AA6AA6" w:rsidRDefault="00AA6AA6" w:rsidP="00AA6AA6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AA6AA6" w:rsidRDefault="00AA6AA6" w:rsidP="00AA6AA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AA6AA6" w:rsidTr="00AA6A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6AA6" w:rsidRDefault="00AA6AA6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6AA6" w:rsidRDefault="00AA6AA6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AA6AA6" w:rsidTr="00AA6A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AA6AA6" w:rsidTr="00AA6A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6" w:rsidRDefault="00AA6AA6">
            <w:pPr>
              <w:pStyle w:val="table10"/>
              <w:spacing w:line="276" w:lineRule="auto"/>
              <w:jc w:val="center"/>
            </w:pPr>
          </w:p>
          <w:p w:rsidR="00AA6AA6" w:rsidRDefault="00AA6AA6">
            <w:pPr>
              <w:pStyle w:val="table10"/>
              <w:spacing w:line="276" w:lineRule="auto"/>
              <w:jc w:val="center"/>
            </w:pPr>
          </w:p>
          <w:p w:rsidR="00AA6AA6" w:rsidRDefault="00AA6AA6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6" w:rsidRDefault="00AA6AA6">
            <w:pPr>
              <w:pStyle w:val="table10"/>
              <w:spacing w:line="276" w:lineRule="auto"/>
              <w:jc w:val="center"/>
            </w:pPr>
          </w:p>
          <w:p w:rsidR="00AA6AA6" w:rsidRDefault="00AA6AA6">
            <w:pPr>
              <w:pStyle w:val="table10"/>
              <w:spacing w:line="276" w:lineRule="auto"/>
              <w:jc w:val="center"/>
            </w:pPr>
          </w:p>
          <w:p w:rsidR="00AA6AA6" w:rsidRDefault="00AA6AA6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AA6AA6" w:rsidTr="00AA6A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AA6AA6" w:rsidTr="00AA6AA6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AA6AA6" w:rsidTr="00AA6AA6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AA6" w:rsidRDefault="00AA6AA6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AA6AA6" w:rsidRDefault="00AA6AA6" w:rsidP="00AA6AA6">
      <w:pPr>
        <w:pStyle w:val="newncpi0"/>
      </w:pPr>
    </w:p>
    <w:p w:rsidR="00AA6AA6" w:rsidRDefault="00AA6AA6" w:rsidP="00AA6AA6">
      <w:pPr>
        <w:pStyle w:val="newncpi0"/>
      </w:pPr>
      <w:r>
        <w:t>____ _______________ 20____ г.</w:t>
      </w:r>
    </w:p>
    <w:p w:rsidR="00800466" w:rsidRDefault="00800466" w:rsidP="00AA6AA6">
      <w:pPr>
        <w:spacing w:after="0" w:line="240" w:lineRule="auto"/>
        <w:ind w:left="-567" w:firstLine="709"/>
      </w:pPr>
    </w:p>
    <w:sectPr w:rsidR="00800466" w:rsidSect="00AA6A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035426"/>
    <w:rsid w:val="00755C0F"/>
    <w:rsid w:val="00800466"/>
    <w:rsid w:val="009344F3"/>
    <w:rsid w:val="00A55991"/>
    <w:rsid w:val="00A60892"/>
    <w:rsid w:val="00AA6AA6"/>
    <w:rsid w:val="00B81267"/>
    <w:rsid w:val="00E2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9344F3"/>
    <w:rPr>
      <w:color w:val="0000FF"/>
      <w:u w:val="single"/>
    </w:rPr>
  </w:style>
  <w:style w:type="paragraph" w:customStyle="1" w:styleId="undline">
    <w:name w:val="undline"/>
    <w:basedOn w:val="a"/>
    <w:rsid w:val="00AA6AA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2025-02-20T10:01:00Z</dcterms:created>
  <dcterms:modified xsi:type="dcterms:W3CDTF">2025-02-24T05:57:00Z</dcterms:modified>
</cp:coreProperties>
</file>